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E045" w14:textId="77777777" w:rsidR="00AD3D51" w:rsidRPr="00A6642A" w:rsidRDefault="00AD3D51" w:rsidP="00AD3D51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>
        <w:rPr>
          <w:rFonts w:ascii="Times New Roman" w:hAnsi="Times New Roman"/>
          <w:lang w:val="bs-Latn-BA"/>
        </w:rPr>
        <w:t>Sarajevo“, broj: 36/22), članom 174. Statuta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>
        <w:rPr>
          <w:rFonts w:ascii="Times New Roman" w:hAnsi="Times New Roman"/>
          <w:lang w:val="bs-Latn-BA"/>
        </w:rPr>
        <w:t>Sarajevu, 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Sarajevu, Odlukom Senata Univerziteta u Sarajevo broj: 01-11-45/24 od 26. 06. 2024. godine o bitnim elementima ugovora o studiranju i Odlukom</w:t>
      </w:r>
      <w:r w:rsidRPr="00A6642A">
        <w:rPr>
          <w:rFonts w:ascii="Times New Roman" w:hAnsi="Times New Roman"/>
          <w:lang w:val="bs-Latn-BA"/>
        </w:rPr>
        <w:t xml:space="preserve"> Vlade Kantona Sarajevo o davanju saglasnosti na visinu participacije cijena usluga, upisnina i drugih troškova studija Univerziteta u Sarajevu te fakulteta i akademija u njegovom sastavu („Službene novine Kantona Sarajevo“, br.: 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008F9C39" w14:textId="77777777" w:rsidR="00AD3D51" w:rsidRDefault="00AD3D51" w:rsidP="00AD3D51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2068F26D" w14:textId="77777777" w:rsidR="00AD3D51" w:rsidRPr="00AE70C6" w:rsidRDefault="00AD3D51" w:rsidP="00AD3D51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E70C6">
        <w:rPr>
          <w:b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SARAJEVU-AKADEMIJA LIKOVNIH UMJETNOSTI</w:t>
      </w:r>
      <w:r w:rsidRPr="00AE70C6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Pr="009F3BD1">
        <w:rPr>
          <w:rFonts w:ascii="Times New Roman" w:hAnsi="Times New Roman"/>
          <w:b/>
          <w:sz w:val="24"/>
          <w:szCs w:val="24"/>
          <w:lang w:val="bs-Latn-BA"/>
        </w:rPr>
        <w:t xml:space="preserve">I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PRIRODNO – MATEMATIČKI FAKULTET</w:t>
      </w:r>
      <w:r w:rsidRPr="00AE70C6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(naziv </w:t>
      </w:r>
      <w:r>
        <w:rPr>
          <w:rFonts w:ascii="Times New Roman" w:hAnsi="Times New Roman"/>
          <w:sz w:val="20"/>
          <w:szCs w:val="20"/>
          <w:lang w:val="bs-Latn-BA"/>
        </w:rPr>
        <w:t>članice</w:t>
      </w:r>
      <w:r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 članice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75291085" w14:textId="77777777" w:rsidR="00AD3D51" w:rsidRPr="00AE70C6" w:rsidRDefault="00AD3D51" w:rsidP="00AD3D51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436BAA40" w14:textId="77777777" w:rsidR="00AD3D51" w:rsidRPr="00AE70C6" w:rsidRDefault="00AD3D51" w:rsidP="00AD3D51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sa sjedištem u Obala Maka Dizdara 3 </w:t>
      </w:r>
      <w:r>
        <w:rPr>
          <w:rFonts w:ascii="Times New Roman" w:hAnsi="Times New Roman"/>
          <w:b/>
          <w:sz w:val="24"/>
          <w:szCs w:val="24"/>
          <w:lang w:val="hr-HR"/>
        </w:rPr>
        <w:t>i Zmaja od Bosne 33 - 35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E70C6">
        <w:rPr>
          <w:rFonts w:ascii="Times New Roman" w:hAnsi="Times New Roman"/>
          <w:sz w:val="20"/>
          <w:szCs w:val="20"/>
          <w:lang w:val="bs-Latn-BA"/>
        </w:rPr>
        <w:t>(adres</w:t>
      </w:r>
      <w:r>
        <w:rPr>
          <w:rFonts w:ascii="Times New Roman" w:hAnsi="Times New Roman"/>
          <w:sz w:val="20"/>
          <w:szCs w:val="20"/>
          <w:lang w:val="bs-Latn-BA"/>
        </w:rPr>
        <w:t>e</w:t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članic</w:t>
      </w:r>
      <w:r>
        <w:rPr>
          <w:rFonts w:ascii="Times New Roman" w:hAnsi="Times New Roman"/>
          <w:sz w:val="20"/>
          <w:szCs w:val="20"/>
          <w:lang w:val="bs-Latn-BA"/>
        </w:rPr>
        <w:t>a</w:t>
      </w:r>
      <w:r w:rsidRPr="00AE70C6">
        <w:rPr>
          <w:rFonts w:ascii="Times New Roman" w:hAnsi="Times New Roman"/>
          <w:sz w:val="20"/>
          <w:szCs w:val="20"/>
          <w:lang w:val="bs-Latn-BA"/>
        </w:rPr>
        <w:t>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, zastupan od dekana/direktora, </w:t>
      </w:r>
    </w:p>
    <w:p w14:paraId="146F3916" w14:textId="77777777" w:rsidR="00AD3D51" w:rsidRPr="00AE70C6" w:rsidRDefault="00AD3D51" w:rsidP="00AD3D51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09EDC0AF" w14:textId="77777777" w:rsidR="00AD3D51" w:rsidRPr="00AD05F2" w:rsidRDefault="00AD3D51" w:rsidP="00AD3D51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prof.dr. Dubravka Pozderac – Lejlić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prof.dr. Nusret Drešković, i</w:t>
      </w:r>
    </w:p>
    <w:p w14:paraId="0105BC31" w14:textId="77777777" w:rsidR="00AD3D51" w:rsidRPr="00AE70C6" w:rsidRDefault="00AD3D51" w:rsidP="00AD3D51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4114345" w14:textId="77777777" w:rsidR="00AD3D51" w:rsidRPr="00AE70C6" w:rsidRDefault="00AD3D51" w:rsidP="00AD3D51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354E92FF" w14:textId="77777777" w:rsidR="00AD3D51" w:rsidRPr="00AE70C6" w:rsidRDefault="00AD3D51" w:rsidP="00AD3D51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226A1947" w14:textId="77777777" w:rsidR="00AD3D51" w:rsidRPr="00AE70C6" w:rsidRDefault="00AD3D51" w:rsidP="00AD3D51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5B588E0F" w14:textId="77777777" w:rsidR="00AD3D51" w:rsidRPr="00AE70C6" w:rsidRDefault="00AD3D51" w:rsidP="00AD3D51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6F4ECA69" w14:textId="77777777" w:rsidR="00AD3D51" w:rsidRPr="00AE70C6" w:rsidRDefault="00AD3D51" w:rsidP="00AD3D51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2024/2025.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3CB80CBD" w14:textId="77777777" w:rsidR="00AD3D51" w:rsidRPr="00AE70C6" w:rsidRDefault="00AD3D51" w:rsidP="00AD3D51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7BCD8C64" w14:textId="77777777" w:rsidR="00AD3D51" w:rsidRPr="00AE70C6" w:rsidRDefault="00AD3D51" w:rsidP="00AD3D51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I ciklus studija, u statusu REDOVNOG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– SAMOFINANSIRAJUĆEG / STRANI DRŽAVLJANIN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178FE173" w14:textId="77777777" w:rsidR="00AD3D51" w:rsidRPr="00A6642A" w:rsidRDefault="00AD3D51" w:rsidP="00AD3D51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05C8BBD8" w14:textId="77777777" w:rsidR="00AD3D51" w:rsidRPr="00A6642A" w:rsidRDefault="00AD3D51" w:rsidP="00AD3D51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00DAF064" w14:textId="77777777" w:rsidR="00AD3D51" w:rsidRPr="00A6642A" w:rsidRDefault="00AD3D51" w:rsidP="00AD3D51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6A44D22A" w14:textId="77777777" w:rsidR="00AD3D51" w:rsidRPr="00AE70C6" w:rsidRDefault="00AD3D51" w:rsidP="00AD3D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za  I (prvi) ciklus studija</w:t>
      </w:r>
    </w:p>
    <w:p w14:paraId="6D3F8B0B" w14:textId="77777777" w:rsidR="00AD3D51" w:rsidRDefault="00AD3D51" w:rsidP="00AD3D51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39C61EFB" w14:textId="77777777" w:rsidR="00AD3D51" w:rsidRPr="00A6642A" w:rsidRDefault="00AD3D51" w:rsidP="00AD3D51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14:paraId="009F51F0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7B1713FD" w14:textId="77777777" w:rsidR="00AD3D51" w:rsidRPr="00A6642A" w:rsidRDefault="00AD3D51" w:rsidP="00AD3D51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Predmet ovog ugovora je reguliranje međusobnih prava i obaveza između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studenta.</w:t>
      </w:r>
    </w:p>
    <w:p w14:paraId="3F66CCC5" w14:textId="77777777" w:rsidR="00AD3D51" w:rsidRDefault="00AD3D51" w:rsidP="00AD3D51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65CA6A52" w14:textId="77777777" w:rsidR="00AD3D51" w:rsidRPr="00A6642A" w:rsidRDefault="00AD3D51" w:rsidP="00AD3D51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215DB3F1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22CCEA76" w14:textId="77777777" w:rsidR="00AD3D51" w:rsidRDefault="00AD3D51" w:rsidP="00AD3D5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obezbijedi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uvjete za prisustvo i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praćenje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nastave, polaganje ispita u propisanim ispitnim rokovima, stjecanje diplome i odgovarajućeg stručnog</w:t>
      </w:r>
      <w:r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zvanja po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okončanju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</w:t>
      </w:r>
      <w:r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  <w:lang w:val="bs-Latn-BA"/>
        </w:rPr>
        <w:t>skaldu</w:t>
      </w:r>
      <w:proofErr w:type="spellEnd"/>
      <w:r>
        <w:rPr>
          <w:rFonts w:ascii="Times New Roman" w:hAnsi="Times New Roman"/>
          <w:sz w:val="24"/>
          <w:szCs w:val="24"/>
          <w:lang w:val="bs-Latn-BA"/>
        </w:rPr>
        <w:t xml:space="preserve"> sa studijskim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programom, kao i druga prava </w:t>
      </w:r>
      <w:r>
        <w:rPr>
          <w:rFonts w:ascii="Times New Roman" w:hAnsi="Times New Roman"/>
          <w:sz w:val="24"/>
          <w:szCs w:val="24"/>
          <w:lang w:val="bs-Latn-BA"/>
        </w:rPr>
        <w:t>utvrđena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>
        <w:rPr>
          <w:rFonts w:ascii="Times New Roman" w:hAnsi="Times New Roman"/>
          <w:lang w:val="bs-Latn-BA"/>
        </w:rPr>
        <w:t>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drugim važećim aktima Kantona Sarajevo, Univerziteta u Sarajevu i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A4B7667" w14:textId="77777777" w:rsidR="00AD3D51" w:rsidRDefault="00AD3D51" w:rsidP="00AD3D5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C0A1679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1A0CFD9F" w14:textId="77777777" w:rsidR="00AD3D51" w:rsidRPr="00A6642A" w:rsidRDefault="00AD3D51" w:rsidP="00AD3D51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 xml:space="preserve">e naknade koje uključuju naknadu za razvoj informacionog sistema i informacione infrastrukture na Univerzitetu u Sarajevu i druge usluge utvrđene aktom </w:t>
      </w:r>
      <w:proofErr w:type="spellStart"/>
      <w:r>
        <w:rPr>
          <w:rFonts w:ascii="Times New Roman" w:hAnsi="Times New Roman"/>
          <w:sz w:val="24"/>
          <w:szCs w:val="24"/>
          <w:lang w:val="bs-Latn-BA"/>
        </w:rPr>
        <w:t>Osnivača</w:t>
      </w:r>
      <w:proofErr w:type="spellEnd"/>
      <w:r>
        <w:rPr>
          <w:rFonts w:ascii="Times New Roman" w:hAnsi="Times New Roman"/>
          <w:sz w:val="24"/>
          <w:szCs w:val="24"/>
          <w:lang w:val="bs-Latn-BA"/>
        </w:rPr>
        <w:t xml:space="preserve">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7F6A722F" w14:textId="77777777" w:rsidR="00AD3D51" w:rsidRPr="00A6642A" w:rsidRDefault="00AD3D51" w:rsidP="00AD3D51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1AB6279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14:paraId="16ED76EE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EF83A11" w14:textId="77777777" w:rsidR="00AD3D51" w:rsidRPr="006C612D" w:rsidRDefault="00AD3D51" w:rsidP="00AD3D51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Statutom Univerziteta u Sarajevu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student ima sljedeća prava:</w:t>
      </w:r>
    </w:p>
    <w:p w14:paraId="03D85B19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14:paraId="1E2B750C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14:paraId="04361239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14:paraId="2965C56A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14:paraId="40532988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14:paraId="516D1ED2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14:paraId="62444504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14:paraId="7018856A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77C320FA" w14:textId="77777777" w:rsidR="00AD3D51" w:rsidRPr="00A6642A" w:rsidRDefault="00AD3D51" w:rsidP="00AD3D51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13D4FF33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14:paraId="6D4EFC0D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slobodu mišljenja i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iznošenja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ličnih stavova koji su u vezi sa nastavnim sadržajem u toku realiziranja nastavnog procesa,</w:t>
      </w:r>
    </w:p>
    <w:p w14:paraId="0A28653A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evaluaciju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rada akademskog osoblja, </w:t>
      </w:r>
    </w:p>
    <w:p w14:paraId="4AC02821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14:paraId="48D04D75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7A3868AD" w14:textId="77777777" w:rsidR="00AD3D51" w:rsidRPr="00A6642A" w:rsidRDefault="00AD3D51" w:rsidP="00AD3D51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6114B99E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14:paraId="7321DD81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u radu i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odlučivanju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tijela fakulteta/akademije u skladu sa Statutom,</w:t>
      </w:r>
    </w:p>
    <w:p w14:paraId="753B8869" w14:textId="77777777" w:rsidR="00AD3D51" w:rsidRPr="00A6642A" w:rsidRDefault="00AD3D51" w:rsidP="00AD3D51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završiti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studijski program po kojem je upisan na fakultet/akademiju Univerziteta u Sarajevu u roku trajanja jednog ciklusa studija plus dvije studijske godine,</w:t>
      </w:r>
    </w:p>
    <w:p w14:paraId="07ED0960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14:paraId="2B8D6AA3" w14:textId="77777777" w:rsidR="00AD3D51" w:rsidRPr="00A6642A" w:rsidRDefault="00AD3D51" w:rsidP="00AD3D51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6B40C2FB" w14:textId="77777777" w:rsidR="00AD3D51" w:rsidRPr="00A6642A" w:rsidRDefault="00AD3D51" w:rsidP="00AD3D5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2E851A3C" w14:textId="77777777" w:rsidR="00AD3D51" w:rsidRPr="00A6642A" w:rsidRDefault="00AD3D51" w:rsidP="00AD3D5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34C3DCC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EEB9852" w14:textId="77777777" w:rsidR="00AD3D51" w:rsidRPr="003E759E" w:rsidRDefault="00AD3D51" w:rsidP="00AD3D51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 xml:space="preserve">Student ima pravo </w:t>
      </w:r>
      <w:proofErr w:type="spellStart"/>
      <w:r w:rsidRPr="003E759E">
        <w:rPr>
          <w:rFonts w:ascii="Times New Roman" w:hAnsi="Times New Roman"/>
          <w:sz w:val="24"/>
          <w:szCs w:val="24"/>
          <w:lang w:val="bs-Latn-BA"/>
        </w:rPr>
        <w:t>završiti</w:t>
      </w:r>
      <w:proofErr w:type="spellEnd"/>
      <w:r w:rsidRPr="003E759E">
        <w:rPr>
          <w:rFonts w:ascii="Times New Roman" w:hAnsi="Times New Roman"/>
          <w:sz w:val="24"/>
          <w:szCs w:val="24"/>
          <w:lang w:val="bs-Latn-BA"/>
        </w:rPr>
        <w:t xml:space="preserve"> studijski program na koji je upisan u roku ne dužem od njegovog nominalnog trajanja produženog za dvije akademske godine.</w:t>
      </w:r>
    </w:p>
    <w:p w14:paraId="0F3F5A22" w14:textId="77777777" w:rsidR="00AD3D51" w:rsidRPr="00D03B25" w:rsidRDefault="00AD3D51" w:rsidP="00AD3D51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 xml:space="preserve">Članica </w:t>
      </w:r>
      <w:proofErr w:type="spellStart"/>
      <w:r w:rsidRPr="003E759E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3E759E">
        <w:rPr>
          <w:rFonts w:ascii="Times New Roman" w:hAnsi="Times New Roman"/>
          <w:sz w:val="24"/>
          <w:szCs w:val="24"/>
          <w:lang w:val="bs-Latn-BA"/>
        </w:rPr>
        <w:t xml:space="preserve">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</w:t>
      </w:r>
      <w:proofErr w:type="spellStart"/>
      <w:r w:rsidRPr="003E759E">
        <w:rPr>
          <w:rFonts w:ascii="Times New Roman" w:hAnsi="Times New Roman"/>
          <w:sz w:val="24"/>
          <w:szCs w:val="24"/>
          <w:lang w:val="bs-Latn-BA"/>
        </w:rPr>
        <w:t>okončao</w:t>
      </w:r>
      <w:proofErr w:type="spellEnd"/>
      <w:r w:rsidRPr="003E759E">
        <w:rPr>
          <w:rFonts w:ascii="Times New Roman" w:hAnsi="Times New Roman"/>
          <w:sz w:val="24"/>
          <w:szCs w:val="24"/>
          <w:lang w:val="bs-Latn-BA"/>
        </w:rPr>
        <w:t xml:space="preserve"> te za tekuću studijsku godinu.</w:t>
      </w:r>
    </w:p>
    <w:p w14:paraId="0C7183C0" w14:textId="77777777" w:rsidR="00AD3D51" w:rsidRPr="00D03B25" w:rsidRDefault="00AD3D51" w:rsidP="00AD3D51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 xml:space="preserve">O izmjenama i dopunama nastavnog plana i programa članica je </w:t>
      </w:r>
      <w:proofErr w:type="spellStart"/>
      <w:r w:rsidRPr="00D03B25">
        <w:rPr>
          <w:rFonts w:ascii="Times New Roman" w:hAnsi="Times New Roman"/>
          <w:sz w:val="24"/>
          <w:szCs w:val="24"/>
          <w:lang w:val="bs-Latn-BA"/>
        </w:rPr>
        <w:t>dužana</w:t>
      </w:r>
      <w:proofErr w:type="spellEnd"/>
      <w:r w:rsidRPr="00D03B25">
        <w:rPr>
          <w:rFonts w:ascii="Times New Roman" w:hAnsi="Times New Roman"/>
          <w:sz w:val="24"/>
          <w:szCs w:val="24"/>
          <w:lang w:val="bs-Latn-BA"/>
        </w:rPr>
        <w:t xml:space="preserve"> blagovremeno informirati studenta.</w:t>
      </w:r>
    </w:p>
    <w:p w14:paraId="79D81578" w14:textId="77777777" w:rsidR="00AD3D51" w:rsidRPr="00D03B25" w:rsidRDefault="00AD3D51" w:rsidP="00AD3D51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71BC89B0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68FB10C2" w14:textId="77777777" w:rsidR="00AD3D51" w:rsidRPr="00A6642A" w:rsidRDefault="00AD3D51" w:rsidP="00AD3D5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 xml:space="preserve">Student koji studira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02BECB01" w14:textId="77777777" w:rsidR="00AD3D51" w:rsidRPr="00A6642A" w:rsidRDefault="00AD3D51" w:rsidP="00AD3D5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14:paraId="6C7EA7BF" w14:textId="77777777" w:rsidR="00AD3D51" w:rsidRPr="00A6642A" w:rsidRDefault="00AD3D51" w:rsidP="00AD3D5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14:paraId="51F6480B" w14:textId="77777777" w:rsidR="00AD3D51" w:rsidRPr="00A6642A" w:rsidRDefault="00AD3D51" w:rsidP="00AD3D5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7036AFED" w14:textId="77777777" w:rsidR="00AD3D51" w:rsidRPr="00A6642A" w:rsidRDefault="00AD3D51" w:rsidP="00AD3D51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studenata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7D080072" w14:textId="77777777" w:rsidR="00AD3D51" w:rsidRPr="00A6642A" w:rsidRDefault="00AD3D51" w:rsidP="00AD3D5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14:paraId="3705FE3D" w14:textId="77777777" w:rsidR="00AD3D51" w:rsidRPr="003E0EDC" w:rsidRDefault="00AD3D51" w:rsidP="00AD3D5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poštivati kućni red, etički kodeks i kodeks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ponašanja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i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oblačenja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7BF7487E" w14:textId="77777777" w:rsidR="00AD3D51" w:rsidRDefault="00AD3D51" w:rsidP="00AD3D5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članice, a u slučaju nesavjesnog postupanja i pričinjene materijalne štete dužan je istu nadoknaditi </w:t>
      </w:r>
      <w:r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>
        <w:rPr>
          <w:rFonts w:ascii="Times New Roman" w:hAnsi="Times New Roman"/>
          <w:sz w:val="24"/>
          <w:szCs w:val="24"/>
          <w:lang w:val="bs-Latn-BA"/>
        </w:rPr>
        <w:t>članice,</w:t>
      </w:r>
    </w:p>
    <w:p w14:paraId="58A4FDE9" w14:textId="77777777" w:rsidR="00AD3D51" w:rsidRPr="00A6642A" w:rsidRDefault="00AD3D51" w:rsidP="00AD3D51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4CADC277" w14:textId="77777777" w:rsidR="00AD3D51" w:rsidRPr="00A6642A" w:rsidRDefault="00AD3D51" w:rsidP="00AD3D5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410A1B82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3BCE209F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proofErr w:type="spellStart"/>
      <w:r w:rsidRPr="00A6642A">
        <w:rPr>
          <w:rFonts w:ascii="Times New Roman" w:hAnsi="Times New Roman"/>
          <w:b/>
          <w:sz w:val="24"/>
          <w:szCs w:val="24"/>
          <w:lang w:val="bs-Latn-BA"/>
        </w:rPr>
        <w:t>Finansiranje</w:t>
      </w:r>
      <w:proofErr w:type="spellEnd"/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</w:p>
    <w:p w14:paraId="6DC637CB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68576440" w14:textId="77777777" w:rsidR="00AD3D51" w:rsidRPr="00A6642A" w:rsidRDefault="00AD3D51" w:rsidP="00AD3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BADCEAD" w14:textId="77777777" w:rsidR="00AD3D51" w:rsidRPr="007B704B" w:rsidRDefault="00AD3D51" w:rsidP="00AD3D51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Pr="007B704B">
        <w:rPr>
          <w:rFonts w:ascii="Times New Roman" w:hAnsi="Times New Roman"/>
          <w:sz w:val="24"/>
          <w:szCs w:val="24"/>
          <w:lang w:val="bs-Latn-BA"/>
        </w:rPr>
        <w:t>).</w:t>
      </w:r>
    </w:p>
    <w:p w14:paraId="55DEC479" w14:textId="77777777" w:rsidR="00AD3D51" w:rsidRPr="007B704B" w:rsidRDefault="00AD3D51" w:rsidP="00AD3D51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upisnine, po osnovu Odluke iz prethodnog stava, uplatit će se prilikom upisa u odgovarajuću godinu studija, ukoliko važećim aktima nije utvrđeno drugačije.</w:t>
      </w:r>
    </w:p>
    <w:p w14:paraId="5E243916" w14:textId="77777777" w:rsidR="00AD3D51" w:rsidRPr="00A6642A" w:rsidRDefault="00AD3D51" w:rsidP="00AD3D51">
      <w:pPr>
        <w:pStyle w:val="NoSpacing"/>
        <w:jc w:val="both"/>
        <w:rPr>
          <w:rFonts w:ascii="Times New Roman" w:hAnsi="Times New Roman"/>
          <w:lang w:val="bs-Latn-BA"/>
        </w:rPr>
      </w:pPr>
    </w:p>
    <w:p w14:paraId="2EAEE6BF" w14:textId="77777777" w:rsidR="00AD3D51" w:rsidRDefault="00AD3D51" w:rsidP="00AD3D5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od 1.200 KM </w:t>
      </w:r>
      <w:r w:rsidRPr="00A6642A">
        <w:rPr>
          <w:rFonts w:ascii="Times New Roman" w:hAnsi="Times New Roman"/>
          <w:sz w:val="18"/>
          <w:szCs w:val="18"/>
          <w:lang w:val="bs-Latn-BA"/>
        </w:rPr>
        <w:t>(</w:t>
      </w:r>
      <w:r w:rsidRPr="006A1945">
        <w:rPr>
          <w:rFonts w:ascii="Times New Roman" w:hAnsi="Times New Roman"/>
          <w:b/>
          <w:bCs/>
          <w:sz w:val="18"/>
          <w:szCs w:val="18"/>
          <w:u w:val="single"/>
          <w:lang w:val="bs-Latn-BA"/>
        </w:rPr>
        <w:t>redovnog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vanrednog, </w:t>
      </w:r>
      <w:proofErr w:type="spellStart"/>
      <w:r w:rsidRPr="00A6642A">
        <w:rPr>
          <w:rFonts w:ascii="Times New Roman" w:hAnsi="Times New Roman"/>
          <w:sz w:val="18"/>
          <w:szCs w:val="18"/>
          <w:lang w:val="bs-Latn-BA"/>
        </w:rPr>
        <w:t>rsf</w:t>
      </w:r>
      <w:proofErr w:type="spellEnd"/>
      <w:r w:rsidRPr="00A6642A">
        <w:rPr>
          <w:rFonts w:ascii="Times New Roman" w:hAnsi="Times New Roman"/>
          <w:sz w:val="18"/>
          <w:szCs w:val="18"/>
          <w:lang w:val="bs-Latn-BA"/>
        </w:rPr>
        <w:t>., DL-studija)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06D6FA7E" w14:textId="77777777" w:rsidR="00AD3D51" w:rsidRDefault="00AD3D51" w:rsidP="00AD3D5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05463BB" w14:textId="77777777" w:rsidR="00AD3D51" w:rsidRPr="00A6642A" w:rsidRDefault="00AD3D51" w:rsidP="00AD3D51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Participacije/Odluke Upravnog odbora Univerziteta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14:paraId="4082BA00" w14:textId="77777777" w:rsidR="00AD3D51" w:rsidRPr="00A6642A" w:rsidRDefault="00AD3D51" w:rsidP="00AD3D51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72266D43" w14:textId="77777777" w:rsidR="00AD3D51" w:rsidRPr="00A6642A" w:rsidRDefault="00AD3D51" w:rsidP="00AD3D51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14:paraId="473A94B5" w14:textId="77777777" w:rsidR="00AD3D51" w:rsidRPr="00A6642A" w:rsidRDefault="00AD3D51" w:rsidP="00AD3D51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2D67B6DA" w14:textId="77777777" w:rsidR="00AD3D51" w:rsidRDefault="00AD3D51" w:rsidP="00AD3D51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7EDE8D87" w14:textId="77777777" w:rsidR="00AD3D51" w:rsidRPr="000828AD" w:rsidRDefault="00AD3D51" w:rsidP="00AD3D51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750</w:t>
      </w:r>
      <w:r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,oo</w:t>
      </w:r>
      <w:r>
        <w:rPr>
          <w:rFonts w:ascii="Times New Roman" w:hAnsi="Times New Roman"/>
          <w:sz w:val="24"/>
          <w:szCs w:val="24"/>
          <w:lang w:val="bs-Latn-BA"/>
        </w:rPr>
        <w:t xml:space="preserve"> KM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  <w:r w:rsidRPr="000828AD">
        <w:rPr>
          <w:rFonts w:ascii="Times New Roman" w:hAnsi="Times New Roman"/>
          <w:sz w:val="24"/>
          <w:szCs w:val="24"/>
          <w:lang w:val="bs-Latn-BA"/>
        </w:rPr>
        <w:t xml:space="preserve">  </w:t>
      </w:r>
    </w:p>
    <w:p w14:paraId="3AE8670F" w14:textId="77777777" w:rsidR="00AD3D51" w:rsidRDefault="00AD3D51" w:rsidP="00AD3D5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14:paraId="00C67D66" w14:textId="77777777" w:rsidR="00AD3D51" w:rsidRDefault="00AD3D51" w:rsidP="00AD3D51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5 dana prije početka akademske godine.</w:t>
      </w:r>
    </w:p>
    <w:p w14:paraId="59C56874" w14:textId="77777777" w:rsidR="00AD3D51" w:rsidRDefault="00AD3D51" w:rsidP="00AD3D51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0544FF0A" w14:textId="77777777" w:rsidR="00AD3D51" w:rsidRPr="006A1945" w:rsidRDefault="00AD3D51" w:rsidP="00AD3D51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u iznosu </w:t>
      </w:r>
      <w:r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750,</w:t>
      </w:r>
      <w:r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oo</w:t>
      </w:r>
      <w:r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 </w:t>
      </w:r>
      <w:r w:rsidRPr="006A1945">
        <w:rPr>
          <w:rFonts w:ascii="Times New Roman" w:hAnsi="Times New Roman"/>
          <w:sz w:val="24"/>
          <w:szCs w:val="24"/>
          <w:lang w:val="bs-Latn-BA"/>
        </w:rPr>
        <w:t>KM</w:t>
      </w:r>
      <w:r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5 dana prije početka nastave u ljetnom semestru</w:t>
      </w:r>
      <w:bookmarkEnd w:id="0"/>
      <w:r>
        <w:rPr>
          <w:rFonts w:ascii="Times New Roman" w:eastAsiaTheme="minorHAnsi" w:hAnsi="Times New Roman"/>
          <w:sz w:val="24"/>
          <w:szCs w:val="24"/>
        </w:rPr>
        <w:t xml:space="preserve">  (u skladu sa Akademskim kalendarom)</w:t>
      </w:r>
      <w:r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2F8D9DB" w14:textId="77777777" w:rsidR="00AD3D51" w:rsidRDefault="00AD3D51" w:rsidP="00AD3D51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5FCA7B60" w14:textId="77777777" w:rsidR="00AD3D51" w:rsidRDefault="00AD3D51" w:rsidP="00AD3D51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EC0363" w14:textId="77777777" w:rsidR="00AD3D51" w:rsidRDefault="00AD3D51" w:rsidP="00AD3D5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trezora, u skladu sa 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>
        <w:rPr>
          <w:rFonts w:ascii="Times New Roman" w:hAnsi="Times New Roman"/>
          <w:sz w:val="24"/>
          <w:szCs w:val="24"/>
          <w:lang w:val="bs-Latn-BA"/>
        </w:rPr>
        <w:t>javnim v</w:t>
      </w:r>
      <w:r w:rsidRPr="00887EE6">
        <w:rPr>
          <w:rFonts w:ascii="Times New Roman" w:hAnsi="Times New Roman"/>
          <w:sz w:val="24"/>
          <w:szCs w:val="24"/>
          <w:lang w:val="bs-Latn-BA"/>
        </w:rPr>
        <w:t>lastiti</w:t>
      </w:r>
      <w:r>
        <w:rPr>
          <w:rFonts w:ascii="Times New Roman" w:hAnsi="Times New Roman"/>
          <w:sz w:val="24"/>
          <w:szCs w:val="24"/>
          <w:lang w:val="bs-Latn-BA"/>
        </w:rPr>
        <w:t>m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>
        <w:rPr>
          <w:rFonts w:ascii="Times New Roman" w:hAnsi="Times New Roman"/>
          <w:sz w:val="24"/>
          <w:szCs w:val="24"/>
          <w:lang w:val="bs-Latn-BA"/>
        </w:rPr>
        <w:t>ima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>
        <w:rPr>
          <w:rFonts w:ascii="Times New Roman" w:hAnsi="Times New Roman"/>
          <w:sz w:val="24"/>
          <w:szCs w:val="24"/>
          <w:lang w:val="bs-Latn-BA"/>
        </w:rPr>
        <w:t>45</w:t>
      </w:r>
      <w:r w:rsidRPr="00887EE6">
        <w:rPr>
          <w:rFonts w:ascii="Times New Roman" w:hAnsi="Times New Roman"/>
          <w:sz w:val="24"/>
          <w:szCs w:val="24"/>
          <w:lang w:val="bs-Latn-BA"/>
        </w:rPr>
        <w:t>-</w:t>
      </w:r>
      <w:r>
        <w:rPr>
          <w:rFonts w:ascii="Times New Roman" w:hAnsi="Times New Roman"/>
          <w:sz w:val="24"/>
          <w:szCs w:val="24"/>
          <w:lang w:val="bs-Latn-BA"/>
        </w:rPr>
        <w:t>2/</w:t>
      </w:r>
      <w:r w:rsidRPr="00887EE6">
        <w:rPr>
          <w:rFonts w:ascii="Times New Roman" w:hAnsi="Times New Roman"/>
          <w:sz w:val="24"/>
          <w:szCs w:val="24"/>
          <w:lang w:val="bs-Latn-BA"/>
        </w:rPr>
        <w:t>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>
        <w:rPr>
          <w:rFonts w:ascii="Times New Roman" w:hAnsi="Times New Roman"/>
          <w:sz w:val="24"/>
          <w:szCs w:val="24"/>
          <w:lang w:val="bs-Latn-BA"/>
        </w:rPr>
        <w:t>11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/>
          <w:sz w:val="24"/>
          <w:szCs w:val="24"/>
          <w:lang w:val="bs-Latn-BA"/>
        </w:rPr>
        <w:t>12</w:t>
      </w:r>
      <w:r w:rsidRPr="00887EE6">
        <w:rPr>
          <w:rFonts w:ascii="Times New Roman" w:hAnsi="Times New Roman"/>
          <w:sz w:val="24"/>
          <w:szCs w:val="24"/>
          <w:lang w:val="bs-Latn-BA"/>
        </w:rPr>
        <w:t>. 202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14:paraId="7A4AF448" w14:textId="77777777" w:rsidR="00AD3D51" w:rsidRPr="000828AD" w:rsidRDefault="00AD3D51" w:rsidP="00AD3D5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88A7029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1FD8E10" w14:textId="77777777" w:rsidR="00AD3D51" w:rsidRPr="00A6642A" w:rsidRDefault="00AD3D51" w:rsidP="00AD3D5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573FEC5B" w14:textId="77777777" w:rsidR="00AD3D51" w:rsidRPr="00A748FE" w:rsidRDefault="00AD3D51" w:rsidP="00AD3D51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4A5B3227" w14:textId="77777777" w:rsidR="00AD3D51" w:rsidRPr="00A6642A" w:rsidRDefault="00AD3D51" w:rsidP="00AD3D5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9.</w:t>
      </w:r>
    </w:p>
    <w:p w14:paraId="279FECDE" w14:textId="77777777" w:rsidR="00AD3D51" w:rsidRPr="00A6642A" w:rsidRDefault="00AD3D51" w:rsidP="00AD3D51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ugovora. </w:t>
      </w:r>
    </w:p>
    <w:p w14:paraId="3D4ECD4D" w14:textId="77777777" w:rsidR="00AD3D51" w:rsidRPr="00A6642A" w:rsidRDefault="00AD3D51" w:rsidP="00AD3D51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1326D5D9" w14:textId="77777777" w:rsidR="00AD3D51" w:rsidRDefault="00AD3D51" w:rsidP="00AD3D5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3E69543" w14:textId="77777777" w:rsidR="00AD3D51" w:rsidRDefault="00AD3D51" w:rsidP="00AD3D5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4FF9045B" w14:textId="77777777" w:rsidR="00AD3D51" w:rsidRPr="00A6642A" w:rsidRDefault="00AD3D51" w:rsidP="00AD3D5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1F28E8CF" w14:textId="77777777" w:rsidR="00AD3D51" w:rsidRPr="006F0368" w:rsidRDefault="00AD3D51" w:rsidP="00AD3D51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 u rokovima utvrđenim Odlukom Senata, članica će ga pisanim putem upozoriti na njegovu obavezu plaćanja.</w:t>
      </w:r>
    </w:p>
    <w:p w14:paraId="7F780731" w14:textId="77777777" w:rsidR="00AD3D51" w:rsidRPr="006F0368" w:rsidRDefault="00AD3D51" w:rsidP="00AD3D51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članica može raskinuti ovaj ugovor te pokrenuti postupak s ciljem naplate dugovanja. </w:t>
      </w:r>
    </w:p>
    <w:p w14:paraId="3AB8D345" w14:textId="77777777" w:rsidR="00AD3D51" w:rsidRPr="00A6642A" w:rsidRDefault="00AD3D51" w:rsidP="00AD3D51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F8DCA44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5D95887D" w14:textId="77777777" w:rsidR="00AD3D51" w:rsidRDefault="00AD3D51" w:rsidP="00AD3D5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4CA211EE" w14:textId="77777777" w:rsidR="00AD3D51" w:rsidRPr="007B704B" w:rsidRDefault="00AD3D51" w:rsidP="00AD3D51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 xml:space="preserve">Ukoliko student nakon </w:t>
      </w:r>
      <w:proofErr w:type="spellStart"/>
      <w:r w:rsidRPr="007B704B">
        <w:rPr>
          <w:rFonts w:ascii="Times New Roman" w:hAnsi="Times New Roman"/>
          <w:sz w:val="24"/>
          <w:szCs w:val="24"/>
          <w:lang w:val="bs-Latn-BA"/>
        </w:rPr>
        <w:t>početka</w:t>
      </w:r>
      <w:proofErr w:type="spellEnd"/>
      <w:r w:rsidRPr="007B704B">
        <w:rPr>
          <w:rFonts w:ascii="Times New Roman" w:hAnsi="Times New Roman"/>
          <w:sz w:val="24"/>
          <w:szCs w:val="24"/>
          <w:lang w:val="bs-Latn-BA"/>
        </w:rPr>
        <w:t xml:space="preserve"> akademske godine napusti studij, članica </w:t>
      </w:r>
      <w:proofErr w:type="spellStart"/>
      <w:r w:rsidRPr="007B704B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7B704B">
        <w:rPr>
          <w:rFonts w:ascii="Times New Roman" w:hAnsi="Times New Roman"/>
          <w:sz w:val="24"/>
          <w:szCs w:val="24"/>
          <w:lang w:val="bs-Latn-BA"/>
        </w:rPr>
        <w:t xml:space="preserve"> iznos do tada uplaćenih sredstava na ime školarine, uz obavezu studenta kojem je uplata školarine odobrena u ratama da izmiri preostale troškove školarine za tekuću godinu studija.</w:t>
      </w:r>
    </w:p>
    <w:p w14:paraId="0096AE3B" w14:textId="77777777" w:rsidR="00AD3D51" w:rsidRPr="00A6642A" w:rsidRDefault="00AD3D51" w:rsidP="00AD3D5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FA6CDF3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14:paraId="2D37A5D1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14:paraId="4AE10D4B" w14:textId="77777777" w:rsidR="00AD3D51" w:rsidRPr="00A6642A" w:rsidRDefault="00AD3D51" w:rsidP="00AD3D5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>
        <w:rPr>
          <w:rFonts w:ascii="Times New Roman" w:hAnsi="Times New Roman"/>
          <w:sz w:val="24"/>
          <w:szCs w:val="24"/>
          <w:lang w:val="bs-Latn-BA"/>
        </w:rPr>
        <w:t>danom potpisivanja i važi do završetka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36C7C795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9406C4F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2787C9A0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14:paraId="1F4EB813" w14:textId="77777777" w:rsidR="00AD3D51" w:rsidRPr="00A6642A" w:rsidRDefault="00AD3D51" w:rsidP="00AD3D5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regulirani ovim ugovorom primijeniti će se odredbe Zakona o visokom obrazovanju Kantona Sarajevo, Statuta Univerziteta u Sarajevu, Pravila studiranja i drugih važećih akata.</w:t>
      </w:r>
    </w:p>
    <w:p w14:paraId="29F8662E" w14:textId="77777777" w:rsidR="00AD3D51" w:rsidRPr="00A6642A" w:rsidRDefault="00AD3D51" w:rsidP="00AD3D5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974ABCF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14:paraId="4BEFE769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14:paraId="4D8D7E5C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83579BF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14:paraId="468C648F" w14:textId="77777777" w:rsidR="00AD3D51" w:rsidRPr="00A6642A" w:rsidRDefault="00AD3D51" w:rsidP="00AD3D51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12FAA96E" w14:textId="77777777" w:rsidR="00AD3D51" w:rsidRPr="00A6642A" w:rsidRDefault="00AD3D51" w:rsidP="00AD3D51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35428E85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5624893" w14:textId="77777777" w:rsidR="00AD3D51" w:rsidRPr="00A6642A" w:rsidRDefault="00AD3D51" w:rsidP="00AD3D5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14:paraId="36871B73" w14:textId="77777777" w:rsidR="00AD3D51" w:rsidRPr="00A6642A" w:rsidRDefault="00AD3D51" w:rsidP="00AD3D51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ugovor se sačinjava u</w:t>
      </w:r>
      <w:r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po </w:t>
      </w:r>
      <w:r>
        <w:rPr>
          <w:rFonts w:ascii="Times New Roman" w:hAnsi="Times New Roman"/>
          <w:sz w:val="24"/>
          <w:szCs w:val="24"/>
          <w:lang w:val="bs-Latn-BA"/>
        </w:rPr>
        <w:t>jedan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7834E1C4" w14:textId="77777777" w:rsidR="00AD3D51" w:rsidRDefault="00AD3D51" w:rsidP="00AD3D51">
      <w:pPr>
        <w:rPr>
          <w:rFonts w:ascii="Times New Roman" w:hAnsi="Times New Roman"/>
          <w:sz w:val="24"/>
          <w:szCs w:val="24"/>
          <w:lang w:val="bs-Latn-BA"/>
        </w:rPr>
      </w:pPr>
    </w:p>
    <w:p w14:paraId="1FC617FD" w14:textId="77777777" w:rsidR="00AD3D51" w:rsidRPr="00A6642A" w:rsidRDefault="00AD3D51" w:rsidP="00AD3D51">
      <w:pPr>
        <w:rPr>
          <w:rFonts w:ascii="Times New Roman" w:hAnsi="Times New Roman"/>
          <w:sz w:val="24"/>
          <w:szCs w:val="24"/>
          <w:lang w:val="bs-Latn-BA"/>
        </w:rPr>
      </w:pPr>
    </w:p>
    <w:p w14:paraId="0D92FB16" w14:textId="77777777" w:rsidR="00AD3D51" w:rsidRDefault="00AD3D51" w:rsidP="00AD3D51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5AB73AFB" w14:textId="77777777" w:rsidR="00AD3D51" w:rsidRDefault="00AD3D51" w:rsidP="00AD3D51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425E8DAB" w14:textId="77777777" w:rsidR="00AD3D51" w:rsidRDefault="00AD3D51" w:rsidP="00AD3D51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406DB4D5" w14:textId="77777777" w:rsidR="00AD3D51" w:rsidRDefault="00AD3D51" w:rsidP="00AD3D51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4BBF35CE" w14:textId="77777777" w:rsidR="00AD3D51" w:rsidRPr="003D4E57" w:rsidRDefault="00AD3D51" w:rsidP="00AD3D51">
      <w:pPr>
        <w:rPr>
          <w:rFonts w:ascii="Times New Roman" w:hAnsi="Times New Roman"/>
          <w:b/>
          <w:sz w:val="24"/>
          <w:szCs w:val="24"/>
          <w:lang w:val="hr-HR"/>
        </w:rPr>
      </w:pPr>
      <w:r w:rsidRPr="003D4E57">
        <w:rPr>
          <w:rFonts w:ascii="Times New Roman" w:hAnsi="Times New Roman"/>
          <w:b/>
          <w:sz w:val="24"/>
          <w:szCs w:val="24"/>
          <w:lang w:val="hr-HR"/>
        </w:rPr>
        <w:t>STUDENT/CA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b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b/>
          <w:sz w:val="24"/>
          <w:szCs w:val="24"/>
          <w:lang w:val="hr-HR"/>
        </w:rPr>
        <w:tab/>
        <w:t xml:space="preserve">                                     AKADEMIJA LIKOVNIH UMJETNOSTI </w:t>
      </w:r>
    </w:p>
    <w:p w14:paraId="0180054B" w14:textId="77777777" w:rsidR="00AD3D51" w:rsidRPr="003D4E57" w:rsidRDefault="00AD3D51" w:rsidP="00AD3D51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3D4E57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  <w:t xml:space="preserve">        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t>prof.dr. Dubravka Pozderac - Lejlić</w:t>
      </w:r>
    </w:p>
    <w:p w14:paraId="2757BF7A" w14:textId="77777777" w:rsidR="00AD3D51" w:rsidRPr="003D4E57" w:rsidRDefault="00AD3D51" w:rsidP="00AD3D51">
      <w:pPr>
        <w:rPr>
          <w:sz w:val="24"/>
          <w:szCs w:val="24"/>
          <w:lang w:val="hr-HR"/>
        </w:rPr>
      </w:pPr>
      <w:r w:rsidRPr="003D4E57">
        <w:rPr>
          <w:rFonts w:ascii="Times New Roman" w:hAnsi="Times New Roman"/>
          <w:sz w:val="24"/>
          <w:szCs w:val="24"/>
          <w:lang w:val="hr-HR"/>
        </w:rPr>
        <w:t>ime i prezime studenta, JMBG*</w:t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</w:r>
      <w:r w:rsidRPr="003D4E57">
        <w:rPr>
          <w:rFonts w:ascii="Times New Roman" w:hAnsi="Times New Roman"/>
          <w:sz w:val="24"/>
          <w:szCs w:val="24"/>
          <w:lang w:val="hr-HR"/>
        </w:rPr>
        <w:tab/>
        <w:t xml:space="preserve">   D e k a n i c a </w:t>
      </w:r>
    </w:p>
    <w:p w14:paraId="6C596BC2" w14:textId="77777777" w:rsidR="00AD3D51" w:rsidRPr="003D4E57" w:rsidRDefault="00AD3D51" w:rsidP="00AD3D51">
      <w:pPr>
        <w:rPr>
          <w:rFonts w:ascii="Times New Roman" w:hAnsi="Times New Roman"/>
          <w:sz w:val="24"/>
          <w:szCs w:val="24"/>
          <w:lang w:val="hr-HR"/>
        </w:rPr>
      </w:pPr>
    </w:p>
    <w:p w14:paraId="3D87DEE9" w14:textId="77777777" w:rsidR="00AD3D51" w:rsidRPr="003D4E57" w:rsidRDefault="00AD3D51" w:rsidP="00AD3D51">
      <w:pPr>
        <w:rPr>
          <w:rFonts w:ascii="Times New Roman" w:hAnsi="Times New Roman"/>
          <w:sz w:val="24"/>
          <w:szCs w:val="24"/>
          <w:lang w:val="hr-HR"/>
        </w:rPr>
      </w:pPr>
    </w:p>
    <w:p w14:paraId="207F6265" w14:textId="77777777" w:rsidR="00AD3D51" w:rsidRPr="003D4E57" w:rsidRDefault="00AD3D51" w:rsidP="00AD3D51">
      <w:pPr>
        <w:rPr>
          <w:rFonts w:ascii="Times New Roman" w:hAnsi="Times New Roman"/>
          <w:sz w:val="24"/>
          <w:szCs w:val="24"/>
          <w:lang w:val="hr-HR"/>
        </w:rPr>
      </w:pPr>
    </w:p>
    <w:p w14:paraId="51EE76AF" w14:textId="77777777" w:rsidR="00AD3D51" w:rsidRPr="003D4E57" w:rsidRDefault="00AD3D51" w:rsidP="00AD3D51">
      <w:pPr>
        <w:rPr>
          <w:rFonts w:ascii="Times New Roman" w:hAnsi="Times New Roman"/>
          <w:sz w:val="24"/>
          <w:szCs w:val="24"/>
          <w:lang w:val="hr-HR"/>
        </w:rPr>
      </w:pPr>
    </w:p>
    <w:p w14:paraId="444C080B" w14:textId="77777777" w:rsidR="00AD3D51" w:rsidRPr="003D4E57" w:rsidRDefault="00AD3D51" w:rsidP="00AD3D51">
      <w:pPr>
        <w:rPr>
          <w:rFonts w:ascii="Times New Roman" w:hAnsi="Times New Roman"/>
          <w:sz w:val="24"/>
          <w:szCs w:val="24"/>
          <w:lang w:val="hr-HR"/>
        </w:rPr>
      </w:pPr>
      <w:r w:rsidRPr="003D4E57">
        <w:rPr>
          <w:rFonts w:ascii="Times New Roman" w:hAnsi="Times New Roman"/>
          <w:sz w:val="24"/>
          <w:szCs w:val="24"/>
          <w:lang w:val="hr-HR"/>
        </w:rPr>
        <w:t xml:space="preserve">Sarajevo, datum:                                                                  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t>PRIRODNO – MATEMATIČKI FAKULTET</w:t>
      </w:r>
      <w:r w:rsidRPr="003D4E5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3DD5A20" w14:textId="77777777" w:rsidR="00AD3D51" w:rsidRPr="003D4E57" w:rsidRDefault="00AD3D51" w:rsidP="00AD3D51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D4E57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t>Prof.dr. Nusret Drešković</w:t>
      </w:r>
      <w:r w:rsidRPr="003D4E57">
        <w:rPr>
          <w:rFonts w:ascii="Times New Roman" w:hAnsi="Times New Roman"/>
          <w:b/>
          <w:sz w:val="24"/>
          <w:szCs w:val="24"/>
          <w:lang w:val="hr-HR"/>
        </w:rPr>
        <w:br/>
      </w:r>
      <w:r w:rsidRPr="003D4E57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D e k a n</w:t>
      </w:r>
    </w:p>
    <w:p w14:paraId="4DD74615" w14:textId="77777777" w:rsidR="00AD3D51" w:rsidRPr="003D4E57" w:rsidRDefault="00AD3D51" w:rsidP="00AD3D51">
      <w:pPr>
        <w:rPr>
          <w:rFonts w:ascii="Times New Roman" w:hAnsi="Times New Roman"/>
          <w:sz w:val="24"/>
          <w:szCs w:val="24"/>
          <w:lang w:val="bs-Latn-BA"/>
        </w:rPr>
      </w:pPr>
    </w:p>
    <w:p w14:paraId="5AAB5EF2" w14:textId="73F4E4D3" w:rsidR="00F523B1" w:rsidRPr="00AD3D51" w:rsidRDefault="00F523B1" w:rsidP="00AD3D51"/>
    <w:sectPr w:rsidR="00F523B1" w:rsidRPr="00AD3D51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FB1F" w14:textId="77777777" w:rsidR="000756C5" w:rsidRDefault="000756C5">
      <w:pPr>
        <w:spacing w:after="0" w:line="240" w:lineRule="auto"/>
      </w:pPr>
      <w:r>
        <w:separator/>
      </w:r>
    </w:p>
  </w:endnote>
  <w:endnote w:type="continuationSeparator" w:id="0">
    <w:p w14:paraId="638F09F9" w14:textId="77777777" w:rsidR="000756C5" w:rsidRDefault="0007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7299450"/>
      <w:docPartObj>
        <w:docPartGallery w:val="Page Numbers (Bottom of Page)"/>
        <w:docPartUnique/>
      </w:docPartObj>
    </w:sdtPr>
    <w:sdtContent>
      <w:p w14:paraId="3418F837" w14:textId="239D88ED" w:rsidR="00AD3D51" w:rsidRDefault="00AD3D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s-Latn-BA"/>
          </w:rPr>
          <w:t>2</w:t>
        </w:r>
        <w:r>
          <w:fldChar w:fldCharType="end"/>
        </w:r>
      </w:p>
    </w:sdtContent>
  </w:sdt>
  <w:p w14:paraId="183103EB" w14:textId="77777777" w:rsidR="00AD3D51" w:rsidRDefault="00AD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E38A7" w14:textId="77777777" w:rsidR="000756C5" w:rsidRDefault="00075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4D14C0" w14:textId="77777777" w:rsidR="000756C5" w:rsidRDefault="0007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756C5"/>
    <w:rsid w:val="000828AD"/>
    <w:rsid w:val="00087BF2"/>
    <w:rsid w:val="00091E97"/>
    <w:rsid w:val="000B03E5"/>
    <w:rsid w:val="000B7A4A"/>
    <w:rsid w:val="000F1022"/>
    <w:rsid w:val="000F16CF"/>
    <w:rsid w:val="000F656D"/>
    <w:rsid w:val="001067AC"/>
    <w:rsid w:val="00107C72"/>
    <w:rsid w:val="00152295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25517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D4E57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97638"/>
    <w:rsid w:val="006A1945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D3D5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40DE9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A401B"/>
    <w:rsid w:val="00DB13C0"/>
    <w:rsid w:val="00DB2937"/>
    <w:rsid w:val="00DE5838"/>
    <w:rsid w:val="00DF0006"/>
    <w:rsid w:val="00E110D1"/>
    <w:rsid w:val="00E50745"/>
    <w:rsid w:val="00E63B5E"/>
    <w:rsid w:val="00E766A9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2024-09-20T09:35:00Z</dcterms:created>
  <dcterms:modified xsi:type="dcterms:W3CDTF">2024-09-20T09:35:00Z</dcterms:modified>
</cp:coreProperties>
</file>